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Pr="00900AEB" w:rsidRDefault="00900AEB" w:rsidP="00900AE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00AEB">
        <w:rPr>
          <w:rFonts w:ascii="Times New Roman" w:eastAsia="Times New Roman" w:hAnsi="Times New Roman" w:cs="Times New Roman"/>
          <w:lang w:eastAsia="ru-RU"/>
        </w:rPr>
        <w:t>Форма заявления о регистрации рождения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«___» _____________ _____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900AEB" w:rsidRPr="00900AEB" w:rsidTr="00822AF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№ ______ от «____» _____________ 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900AEB" w:rsidRPr="00900AEB" w:rsidTr="00822AF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419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00AEB" w:rsidRPr="00900AEB" w:rsidRDefault="00900AEB" w:rsidP="00900AEB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900AEB" w:rsidRPr="00900AEB" w:rsidTr="00822AF4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рождения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ребенка в соответствии со статьей 55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родившегося «__» ___________ 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себе (о матери)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900AEB" w:rsidRPr="00900AEB" w:rsidTr="00822AF4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 _____ г.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00AEB" w:rsidRPr="00900AEB" w:rsidTr="00822AF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900AEB" w:rsidRPr="00900AEB" w:rsidTr="00822AF4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44"/>
        <w:gridCol w:w="4777"/>
      </w:tblGrid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  <w:p w:rsidR="00900AEB" w:rsidRPr="00900AEB" w:rsidRDefault="00900AEB" w:rsidP="00900AEB">
            <w:pPr>
              <w:ind w:left="3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 выдавшего документ)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ребенок находится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900AEB" w:rsidRPr="00900AEB" w:rsidRDefault="00900AEB" w:rsidP="00900AEB">
      <w:pPr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ребенке: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900AEB" w:rsidRPr="00900AEB" w:rsidRDefault="00900AEB" w:rsidP="00900AEB">
      <w:pPr>
        <w:ind w:left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 фамилии родителей или одного из них/по фамилии матери,</w:t>
      </w: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состоящей в браке)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 матери (указываются в соответствии с медицинской справкой о рождении):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 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2565"/>
      </w:tblGrid>
      <w:tr w:rsidR="00900AEB" w:rsidRPr="00900AEB" w:rsidTr="00822AF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  <w:r w:rsidRPr="00900AE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900AEB" w:rsidRPr="00900AEB" w:rsidTr="00822AF4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матери ребенка, подтверждающей,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что супруг не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является отцом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900AEB" w:rsidRPr="00900AEB" w:rsidTr="00822AF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900AEB" w:rsidRPr="00900AEB" w:rsidRDefault="00900AEB" w:rsidP="00900AEB">
      <w:pPr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родившегося у меня «___» ____________ _____ г.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900AEB" w:rsidRPr="00900AEB" w:rsidTr="00822AF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Pr="00900AEB" w:rsidRDefault="00900AEB" w:rsidP="00900AE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00AEB">
        <w:rPr>
          <w:rFonts w:ascii="Times New Roman" w:eastAsia="Times New Roman" w:hAnsi="Times New Roman" w:cs="Times New Roman"/>
          <w:lang w:eastAsia="ru-RU"/>
        </w:rPr>
        <w:t>Форма заявления о регистрации заключения брака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900AEB" w:rsidRPr="00900AEB" w:rsidTr="00822AF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 ч. _________ мин.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900AEB" w:rsidRPr="00900AEB" w:rsidTr="00822AF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заключении брака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900AEB" w:rsidRPr="00900AEB" w:rsidTr="00822AF4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Возраст (указывается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исполнилось 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рождения)*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состоял, вдовец, разведен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Военнообязанная,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брака просим присвоить фамилии: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 ____________________________ супруге 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900AEB" w:rsidRPr="00900AEB" w:rsidTr="00822AF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56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245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00AEB" w:rsidRPr="00900AEB" w:rsidRDefault="00900AEB" w:rsidP="00900AEB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необходимое количество раз.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900AEB" w:rsidRPr="00900AEB" w:rsidTr="00822AF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до 1 сентября 1999 г.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решению суда,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вступившему в законную силу до 1 сентября 1999 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900AEB" w:rsidRPr="00900AEB" w:rsidRDefault="00900AEB" w:rsidP="00900AEB">
      <w:pPr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19___ г., вступившего в законную силу «___» ___________ 19___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900AEB" w:rsidRPr="00900AEB" w:rsidRDefault="00900AEB" w:rsidP="00900AEB">
      <w:pPr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 от «___» ______________ 19____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900AEB" w:rsidRPr="00900AEB" w:rsidTr="00822AF4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(поселок, село, деревня) 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  <w:proofErr w:type="gramEnd"/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 квартира 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00AEB" w:rsidRPr="00900AEB" w:rsidRDefault="00900AEB" w:rsidP="00900AEB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  <w:proofErr w:type="gramEnd"/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900AEB" w:rsidRPr="00900AEB" w:rsidTr="00822AF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  <w:r w:rsidRPr="00900AE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900AEB" w:rsidRPr="00900AEB" w:rsidTr="00822AF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взаимному согласию супругов, не имеющих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общих несовершеннолетних детей и спора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(в соответствии со статьей 35</w:t>
            </w:r>
            <w:r w:rsidRPr="00900AE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расторжения брака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согласованию с супругами,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расторгающими брак, назначена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«__» 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900AEB" w:rsidRPr="00900AEB" w:rsidTr="00822AF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произвести регистрацию расторжения брака на основании данного заявления. </w:t>
      </w:r>
      <w:r w:rsidR="00822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при на</w:t>
      </w:r>
      <w:r w:rsidR="006D7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bookmarkStart w:id="0" w:name="_GoBack"/>
      <w:bookmarkEnd w:id="0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00AEB" w:rsidRPr="00900AEB" w:rsidRDefault="00900AEB" w:rsidP="00900AEB">
      <w:pPr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акты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 от «__» ____________ 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900AEB" w:rsidRPr="00900AEB" w:rsidTr="00822AF4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жительства/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пребывания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расторгающих брак: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900AEB" w:rsidRPr="00900AEB" w:rsidTr="00822AF4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98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«__» ___________ 20__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Pr="00900AEB" w:rsidRDefault="00900AEB" w:rsidP="00900AE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00AEB">
        <w:rPr>
          <w:rFonts w:ascii="Times New Roman" w:eastAsia="Times New Roman" w:hAnsi="Times New Roman" w:cs="Times New Roman"/>
          <w:lang w:eastAsia="ru-RU"/>
        </w:rPr>
        <w:t>Форма заявления о регистрации усыновления (удочерения)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900AEB" w:rsidRPr="00900AEB" w:rsidTr="00822AF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)/усыновителя 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900AEB" w:rsidRPr="00900AEB" w:rsidTr="00822AF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об усыновлении (удочерении) 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усыновления (удочерения)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усыновления (удочерения) _____________</w:t>
      </w:r>
    </w:p>
    <w:p w:rsidR="00900AEB" w:rsidRPr="00900AEB" w:rsidRDefault="00900AEB" w:rsidP="00900AEB">
      <w:pPr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усыновленного (</w:t>
      </w: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удочеренной</w:t>
      </w:r>
      <w:proofErr w:type="gramEnd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 усыновления (удочерения)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«__» ______________ ____ г. в __________________________________</w:t>
      </w:r>
    </w:p>
    <w:p w:rsidR="00900AEB" w:rsidRPr="00900AEB" w:rsidRDefault="00900AEB" w:rsidP="00900AEB">
      <w:pPr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усыновлении (удочерении) ___________________________</w:t>
      </w:r>
    </w:p>
    <w:p w:rsidR="00900AEB" w:rsidRPr="00900AEB" w:rsidRDefault="00900AEB" w:rsidP="00900AEB">
      <w:pPr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_____________ ____ г.,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«__» __________ ______ 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 изменено место рождения усыновленного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удочеренной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900AEB" w:rsidRPr="00900AEB" w:rsidTr="00822AF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</w:tr>
    </w:tbl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на 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следующие сведения о родителях усыновленного (удочеренной):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900AEB" w:rsidRPr="00900AEB" w:rsidTr="00822AF4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</w:tr>
      <w:tr w:rsidR="00900AEB" w:rsidRPr="00900AEB" w:rsidTr="00822AF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0AEB" w:rsidRPr="00900AEB" w:rsidTr="00822AF4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)/усыновительницей (</w:t>
      </w:r>
      <w:proofErr w:type="spell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удочерительницей</w:t>
      </w:r>
      <w:proofErr w:type="spell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изменить фамилию матери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регистрирующего акты гражданского состояния)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00AEB" w:rsidRPr="00900AEB" w:rsidTr="00822AF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900AEB" w:rsidRPr="00900AEB" w:rsidTr="00822AF4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Усыновитель/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Усыновительница/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Удочерительница</w:t>
            </w:r>
            <w:proofErr w:type="spellEnd"/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 корпус ___ квартира __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удочерителями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 родителем и усыновителем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о заключении брака № 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«______» _________________________ _________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00AEB" w:rsidRPr="00900AEB" w:rsidRDefault="00900AEB" w:rsidP="00900AEB">
            <w:pPr>
              <w:ind w:left="84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 заключения брака)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произведена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</w:t>
            </w:r>
          </w:p>
          <w:p w:rsidR="00900AEB" w:rsidRPr="00900AEB" w:rsidRDefault="00900AEB" w:rsidP="00900AEB">
            <w:pPr>
              <w:ind w:left="353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900AEB" w:rsidRPr="00900AEB" w:rsidTr="00822AF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усыновителя/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00AEB" w:rsidRPr="00900AEB" w:rsidTr="00822AF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усыновительницы/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удочерительницы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96" w:rsidRPr="00900AEB" w:rsidRDefault="00785F96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Pr="00900AEB" w:rsidRDefault="00900AEB" w:rsidP="00900AE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00AEB">
        <w:rPr>
          <w:rFonts w:ascii="Times New Roman" w:eastAsia="Times New Roman" w:hAnsi="Times New Roman" w:cs="Times New Roman"/>
          <w:lang w:eastAsia="ru-RU"/>
        </w:rPr>
        <w:t>Форма заявления о регистрации 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900AEB" w:rsidRPr="00900AEB" w:rsidTr="00822AF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900AEB" w:rsidRPr="00900AEB" w:rsidTr="00822AF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еще не родившегося</w:t>
      </w:r>
    </w:p>
    <w:p w:rsidR="00900AEB" w:rsidRPr="00900AEB" w:rsidRDefault="00900AEB" w:rsidP="00900AEB">
      <w:pPr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у _________________________________________________</w:t>
      </w:r>
    </w:p>
    <w:p w:rsidR="00900AEB" w:rsidRPr="00900AEB" w:rsidRDefault="00900AEB" w:rsidP="00900AEB">
      <w:pPr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900AEB" w:rsidRPr="00900AEB" w:rsidRDefault="00900AEB" w:rsidP="00900AEB">
      <w:pPr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900AEB" w:rsidRPr="00900AEB" w:rsidTr="00822AF4">
        <w:trPr>
          <w:trHeight w:val="238"/>
        </w:trPr>
        <w:tc>
          <w:tcPr>
            <w:tcW w:w="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регистрации установления отцовства просим присвоить ребенку фамилию __________________ отчество 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 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подчеркнуть)*.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900AEB" w:rsidRPr="00900AEB" w:rsidTr="00822AF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56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258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900AEB" w:rsidRPr="00900AEB" w:rsidRDefault="00900AEB" w:rsidP="00785F9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00AEB" w:rsidRPr="00900AEB" w:rsidRDefault="00900AEB" w:rsidP="00900AEB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 Указывается, если родители ребенка состоят в браке (заключили брак).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0B42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900AEB" w:rsidRPr="00900AEB" w:rsidTr="00822AF4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900AEB" w:rsidRPr="00900AEB" w:rsidTr="00822A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:rsidR="00900AEB" w:rsidRPr="00900AEB" w:rsidRDefault="00900AEB" w:rsidP="00900AEB">
      <w:pPr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 ____ г. в __________________________________________</w:t>
      </w:r>
    </w:p>
    <w:p w:rsidR="00900AEB" w:rsidRPr="00900AEB" w:rsidRDefault="00900AEB" w:rsidP="00900AEB">
      <w:pPr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:rsidR="00900AEB" w:rsidRPr="00900AEB" w:rsidRDefault="00900AEB" w:rsidP="00900AEB">
      <w:pPr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«___»____________ 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900AEB" w:rsidRPr="00900AEB" w:rsidTr="00822AF4">
        <w:trPr>
          <w:trHeight w:val="238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900AEB" w:rsidRPr="00900AEB" w:rsidTr="00822AF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left="27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13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900AEB" w:rsidRPr="00900AEB" w:rsidTr="00822AF4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установления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материнства на основании решения суда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об установлении материнства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8"/>
        <w:gridCol w:w="4831"/>
      </w:tblGrid>
      <w:tr w:rsidR="00900AEB" w:rsidRPr="00900AEB" w:rsidTr="00822AF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материнства на основании решения суда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в отношении __________</w:t>
      </w:r>
    </w:p>
    <w:p w:rsidR="00900AEB" w:rsidRPr="00900AEB" w:rsidRDefault="00900AEB" w:rsidP="00900AEB">
      <w:pPr>
        <w:ind w:left="8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_____________ ____ г. в ______________________________________</w:t>
      </w:r>
    </w:p>
    <w:p w:rsidR="00900AEB" w:rsidRPr="00900AEB" w:rsidRDefault="00900AEB" w:rsidP="00900AEB">
      <w:pPr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материнства ___________________________</w:t>
      </w:r>
    </w:p>
    <w:p w:rsidR="00900AEB" w:rsidRPr="00900AEB" w:rsidRDefault="00900AEB" w:rsidP="00900AEB">
      <w:pPr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 ____________ 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900AEB" w:rsidRPr="00900AEB" w:rsidTr="00822AF4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Национальность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892"/>
      </w:tblGrid>
      <w:tr w:rsidR="00900AEB" w:rsidRPr="00900AEB" w:rsidTr="00822AF4">
        <w:trPr>
          <w:trHeight w:val="238"/>
        </w:trPr>
        <w:tc>
          <w:tcPr>
            <w:tcW w:w="34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20__ г. 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15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0AEB" w:rsidRPr="00900AEB" w:rsidRDefault="00900AEB" w:rsidP="00900AE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00AEB">
        <w:rPr>
          <w:rFonts w:ascii="Times New Roman" w:eastAsia="Times New Roman" w:hAnsi="Times New Roman" w:cs="Times New Roman"/>
          <w:lang w:eastAsia="ru-RU"/>
        </w:rPr>
        <w:t>Форма заявления о регистрации смерти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900AEB" w:rsidRPr="00900AEB" w:rsidRDefault="00900AEB" w:rsidP="00900AEB">
      <w:pPr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умершег</w:t>
      </w: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«_____» ____________ ______ г.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следующие сведения: 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900AEB" w:rsidRPr="00900AEB" w:rsidTr="00822AF4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 _______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на день смерти _____ лет (года) 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 корпус _____ квартира 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 умершег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__________________ № 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900AEB" w:rsidRPr="00900AEB" w:rsidTr="00822AF4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 умершег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900AEB" w:rsidRPr="00900AEB" w:rsidRDefault="00900AEB" w:rsidP="00900AEB">
      <w:pPr>
        <w:ind w:left="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900AEB" w:rsidRPr="00900AEB" w:rsidTr="00822AF4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16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900AEB" w:rsidRPr="00900AEB" w:rsidTr="00822AF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смерти ребенка,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900AEB" w:rsidRPr="00900AEB" w:rsidTr="00822AF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0AEB" w:rsidRPr="00900AEB" w:rsidTr="00822AF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 ребенка, умершего в течение первых шести дней жизни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900AEB" w:rsidRPr="00900AEB" w:rsidRDefault="00900AEB" w:rsidP="00900AEB">
      <w:pPr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 ребенка)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«__» __________ 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умершем ребенке и его матери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900AEB" w:rsidRPr="00900AEB" w:rsidTr="00822AF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принадлежность)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на день смерти _____ дней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день смерти ребенка исполнилось _____ лет (года)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Состояла в браке, никогда не состояла в браке, вдова, разведена (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мать (если не работает,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</w:tc>
      </w:tr>
      <w:tr w:rsidR="00900AEB" w:rsidRPr="00900AEB" w:rsidTr="00822AF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900AEB" w:rsidRPr="00900AEB" w:rsidTr="00822AF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17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900AEB" w:rsidRPr="00900AEB" w:rsidTr="00822AF4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перемены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фамилии, собственного имени, отчества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900AEB" w:rsidRPr="00900AEB" w:rsidTr="00822AF4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900AEB" w:rsidRPr="00900AEB" w:rsidTr="00822AF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перемене имени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перемены фамилии, собственного имени, отчества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мне: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имя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900AEB" w:rsidRPr="00900AEB" w:rsidRDefault="00900AEB" w:rsidP="00900AEB">
      <w:pPr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изменить фамилию, 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900AEB" w:rsidRPr="00900AEB" w:rsidTr="00822AF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900AEB" w:rsidRPr="00900AEB" w:rsidRDefault="00900AEB" w:rsidP="00900AEB">
            <w:pPr>
              <w:ind w:left="516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принадлежность)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900AEB" w:rsidRPr="00900AEB" w:rsidRDefault="00900AEB" w:rsidP="00900AEB">
            <w:pPr>
              <w:ind w:left="303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работы/место учебы, курс 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«_____» ____________ _____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900AEB" w:rsidRPr="00900AEB" w:rsidRDefault="00900AEB" w:rsidP="00900AEB">
            <w:pPr>
              <w:ind w:left="601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00AEB" w:rsidRPr="00900AEB" w:rsidRDefault="00900AEB" w:rsidP="00900AEB">
            <w:pPr>
              <w:ind w:left="261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несовершеннолетних детях: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обвиняемого, или постановление о признании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подозреваемым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постановление о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привлечении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обвиняемого _________________________________________________________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900AEB" w:rsidRPr="00900AEB" w:rsidTr="00822AF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18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900AEB" w:rsidRPr="00900AEB" w:rsidTr="00822AF4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внесении изменений,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дополнений, исправлений в запись акта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900AEB" w:rsidRPr="00900AEB" w:rsidTr="00822AF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регистрирующего акты 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гражданского состояния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запись акта 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</w:t>
      </w:r>
    </w:p>
    <w:p w:rsidR="00900AEB" w:rsidRPr="00900AEB" w:rsidRDefault="00900AEB" w:rsidP="00900AEB">
      <w:pPr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_____________ ____ г., составленную в 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какие сведения подлежат изменению, дополнению, исправлению)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900AEB" w:rsidRPr="00900AEB" w:rsidRDefault="00900AEB" w:rsidP="00900AEB">
      <w:pPr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(указать сведения после изменения, исправления)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900AEB" w:rsidRPr="00900AEB" w:rsidRDefault="00900AEB" w:rsidP="00900AEB">
      <w:pPr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внести изменения, дополнения, исправления)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900AEB" w:rsidRPr="00900AEB" w:rsidTr="00822AF4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900AEB" w:rsidRPr="00900AEB" w:rsidRDefault="00900AEB" w:rsidP="00900AEB">
            <w:pPr>
              <w:ind w:left="558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900AEB" w:rsidRPr="00900AEB" w:rsidRDefault="00900AEB" w:rsidP="00900AEB">
            <w:pPr>
              <w:ind w:left="3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«___» _______________ ______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900AEB" w:rsidRPr="00900AEB" w:rsidRDefault="00900AEB" w:rsidP="00900AEB">
            <w:pPr>
              <w:ind w:left="26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детях: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____________________________________________________ «___» ________________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ind w:left="91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____________________________________________________ «___» ________________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Находилс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ась) ли под судом или следствием (если находился(ась), то когда и за что привлекался(ась)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акта(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гражданского состояния не имеется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900AEB" w:rsidRPr="00900AEB" w:rsidTr="00822AF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F5" w:rsidRPr="00900AEB" w:rsidRDefault="000B42F5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18</w:t>
            </w:r>
            <w:r w:rsidRPr="00900AE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900AEB" w:rsidRPr="00900AEB" w:rsidTr="00822AF4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900AEB" w:rsidRPr="00900AEB" w:rsidTr="00822AF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900AEB" w:rsidRPr="00900AEB" w:rsidRDefault="00900AEB" w:rsidP="00900AEB">
      <w:pPr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900AEB" w:rsidRPr="00900AEB" w:rsidRDefault="00900AEB" w:rsidP="00900AEB">
      <w:pPr>
        <w:ind w:left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900AEB" w:rsidRPr="00900AEB" w:rsidRDefault="00900AEB" w:rsidP="00900AEB">
      <w:pPr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супруги)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фамилии, избранной при заключении брака,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900AEB" w:rsidRPr="00900AEB" w:rsidRDefault="00900AEB" w:rsidP="00900AEB">
      <w:pPr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</w:t>
      </w: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900AEB" w:rsidRPr="00900AEB" w:rsidTr="00822AF4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900AEB" w:rsidRPr="00900AEB" w:rsidRDefault="00900AEB" w:rsidP="00900AEB">
            <w:pPr>
              <w:ind w:left="565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900AEB" w:rsidRPr="00900AEB" w:rsidRDefault="00900AEB" w:rsidP="00900AEB">
            <w:pPr>
              <w:ind w:left="310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900AEB" w:rsidRPr="00900AEB" w:rsidRDefault="00900AEB" w:rsidP="00900AEB">
            <w:pPr>
              <w:ind w:left="622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900AEB" w:rsidRPr="00900AEB" w:rsidRDefault="00900AEB" w:rsidP="00900AEB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900AEB" w:rsidRPr="00900AEB" w:rsidRDefault="00900AEB" w:rsidP="00900AEB">
            <w:pPr>
              <w:ind w:left="60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900AEB" w:rsidRPr="00900AEB" w:rsidRDefault="00900AEB" w:rsidP="00900AEB">
            <w:pPr>
              <w:ind w:left="593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00AEB" w:rsidRPr="00900AEB" w:rsidTr="00822A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900AEB" w:rsidRPr="00900AEB" w:rsidRDefault="00900AEB" w:rsidP="00900AEB">
            <w:pPr>
              <w:ind w:left="593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  <w:proofErr w:type="gramEnd"/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900AEB" w:rsidRPr="00900AEB" w:rsidTr="00822AF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19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900AEB" w:rsidRPr="00900AEB" w:rsidTr="00822AF4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восстановлении записи акта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900AEB" w:rsidRPr="00900AEB" w:rsidTr="00822AF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восстановлена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восстановить запись акта 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</w:t>
      </w:r>
    </w:p>
    <w:p w:rsidR="00900AEB" w:rsidRPr="00900AEB" w:rsidRDefault="00900AEB" w:rsidP="00900AEB">
      <w:pPr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</w:t>
      </w:r>
    </w:p>
    <w:p w:rsidR="00900AEB" w:rsidRPr="00900AEB" w:rsidRDefault="00900AEB" w:rsidP="00900AEB">
      <w:pPr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 ____ г. об установлении факта регистрации акта гражданского состояния, вступившего в законную силу «_____» ________ ______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900AEB" w:rsidRPr="00900AEB" w:rsidTr="00822AF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FBD" w:rsidRPr="00900AEB" w:rsidRDefault="009E5FBD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20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900AEB" w:rsidRPr="00900AEB" w:rsidTr="00822AF4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об аннулировании записи акта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гражданского состояния на основании решения суда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900AEB" w:rsidRPr="00900AEB" w:rsidTr="00822AF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аннулировать запись акта о (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</w:t>
      </w:r>
    </w:p>
    <w:p w:rsidR="00900AEB" w:rsidRPr="00900AEB" w:rsidRDefault="00900AEB" w:rsidP="00900AEB">
      <w:pPr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:rsidR="00900AEB" w:rsidRPr="00900AEB" w:rsidRDefault="00900AEB" w:rsidP="00900AEB">
      <w:pPr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900AEB" w:rsidRPr="00900AEB" w:rsidRDefault="00900AEB" w:rsidP="00900AEB">
      <w:pPr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_____ г. о признании брака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900AEB" w:rsidRPr="00900AEB" w:rsidTr="00822AF4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E5FBD" w:rsidRDefault="009E5FBD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BD" w:rsidRDefault="009E5FBD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BD" w:rsidRPr="00900AEB" w:rsidRDefault="009E5FBD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AEB" w:rsidRPr="00900AEB" w:rsidTr="00822AF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spacing w:after="2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>Приложение 21</w:t>
            </w:r>
            <w:r w:rsidRPr="00900AE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юстиции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228) 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900AEB" w:rsidRPr="00900AEB" w:rsidTr="00822AF4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выдаче справки об отсутствии </w:t>
            </w:r>
            <w:r w:rsidRPr="00900AEB">
              <w:rPr>
                <w:rFonts w:ascii="Times New Roman" w:eastAsia="Times New Roman" w:hAnsi="Times New Roman" w:cs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900AEB" w:rsidRPr="00900AEB" w:rsidTr="00822AF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______ </w:t>
            </w: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900AEB" w:rsidRPr="00900AEB" w:rsidTr="00822AF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EB" w:rsidRPr="00900AEB" w:rsidTr="00822AF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/направлена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AEB" w:rsidRPr="00900AEB" w:rsidRDefault="00900AEB" w:rsidP="00900AEB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гражданство/лицо без гражданства)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проживающег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в Республике Беларусь по адресу: 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«___» ________ _____ г. по «_____» _________ _____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900AEB" w:rsidRPr="00900AEB" w:rsidRDefault="00900AEB" w:rsidP="00900AEB">
      <w:pPr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соответствующее государство)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а)/состоял(а) в браке (нужное подчеркнуть).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 с гражданино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кой) __________________________________________________</w:t>
      </w:r>
    </w:p>
    <w:p w:rsidR="00900AEB" w:rsidRPr="00900AEB" w:rsidRDefault="00900AEB" w:rsidP="00900AEB">
      <w:pPr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:rsidR="00900AEB" w:rsidRPr="00900AEB" w:rsidRDefault="00900AEB" w:rsidP="00900AEB">
      <w:pPr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расторгнут на основании: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900AEB" w:rsidRPr="00900AEB" w:rsidRDefault="00900AEB" w:rsidP="00900AEB">
      <w:pPr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 ____ г.,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«____» __________ _____ г.*;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акта о расторжении брака № ______ совершенной «_____» ____________ _____ 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900AEB" w:rsidRPr="00900AEB" w:rsidRDefault="00900AEB" w:rsidP="00900A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прекращен в связи со смертью супруг</w:t>
      </w:r>
      <w:proofErr w:type="gramStart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</w:t>
      </w:r>
    </w:p>
    <w:p w:rsidR="00900AEB" w:rsidRPr="00900AEB" w:rsidRDefault="00900AEB" w:rsidP="00900AEB">
      <w:pPr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900AEB" w:rsidRPr="00900AEB" w:rsidRDefault="00900AEB" w:rsidP="00900AEB">
      <w:pPr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_______ г. в __________________________________________________*</w:t>
      </w:r>
    </w:p>
    <w:p w:rsidR="00900AEB" w:rsidRPr="00900AEB" w:rsidRDefault="00900AEB" w:rsidP="00900AEB">
      <w:pPr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900AEB" w:rsidRPr="00900AEB" w:rsidTr="00822AF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AEB" w:rsidRPr="00900AEB" w:rsidTr="00822AF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AEB" w:rsidRPr="00900AEB" w:rsidRDefault="00900AEB" w:rsidP="00900A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0AEB" w:rsidRPr="00900AEB" w:rsidRDefault="00900AEB" w:rsidP="00900AE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00AEB" w:rsidRPr="00900AEB" w:rsidRDefault="00900AEB" w:rsidP="00900AEB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AEB">
        <w:rPr>
          <w:rFonts w:ascii="Times New Roman" w:eastAsia="Times New Roman" w:hAnsi="Times New Roman" w:cs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3F097B" w:rsidRDefault="003F097B"/>
    <w:sectPr w:rsidR="003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FA"/>
    <w:rsid w:val="000B42F5"/>
    <w:rsid w:val="003F097B"/>
    <w:rsid w:val="006D7FBA"/>
    <w:rsid w:val="007361FA"/>
    <w:rsid w:val="00785F96"/>
    <w:rsid w:val="00822AF4"/>
    <w:rsid w:val="00900AEB"/>
    <w:rsid w:val="009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AEB"/>
  </w:style>
  <w:style w:type="character" w:styleId="a3">
    <w:name w:val="Hyperlink"/>
    <w:basedOn w:val="a0"/>
    <w:uiPriority w:val="99"/>
    <w:semiHidden/>
    <w:unhideWhenUsed/>
    <w:rsid w:val="00900AE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00AEB"/>
    <w:rPr>
      <w:color w:val="154C94"/>
      <w:u w:val="single"/>
    </w:rPr>
  </w:style>
  <w:style w:type="paragraph" w:customStyle="1" w:styleId="part">
    <w:name w:val="part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00AEB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00AEB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00AEB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00AEB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0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0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00AEB"/>
    <w:pPr>
      <w:spacing w:after="28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900AEB"/>
    <w:pPr>
      <w:ind w:firstLine="567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00AE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0AEB"/>
    <w:pPr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00AEB"/>
    <w:pPr>
      <w:spacing w:before="24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900AEB"/>
    <w:pPr>
      <w:spacing w:after="1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900AEB"/>
    <w:pPr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00AEB"/>
    <w:pPr>
      <w:jc w:val="lef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00A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00AEB"/>
    <w:pPr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900AEB"/>
    <w:pPr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900AEB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00AEB"/>
    <w:pPr>
      <w:ind w:left="102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00AEB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00AEB"/>
    <w:pPr>
      <w:spacing w:after="28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00AEB"/>
    <w:pPr>
      <w:spacing w:after="1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0AEB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00AEB"/>
    <w:pPr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00AEB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0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00AE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00AEB"/>
    <w:pPr>
      <w:spacing w:before="120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00AEB"/>
    <w:pPr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00AEB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00AEB"/>
    <w:pPr>
      <w:jc w:val="lef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00AEB"/>
    <w:pPr>
      <w:spacing w:before="240" w:after="240"/>
      <w:ind w:firstLine="567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00AEB"/>
    <w:pPr>
      <w:ind w:left="1134" w:hanging="1134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900AEB"/>
    <w:pPr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00AEB"/>
    <w:pPr>
      <w:ind w:left="510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00AEB"/>
    <w:pPr>
      <w:ind w:left="283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0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00A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00AEB"/>
    <w:pPr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00AEB"/>
    <w:pPr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00AEB"/>
    <w:pPr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00A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0AE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00AE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00A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0AE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00AE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00AEB"/>
    <w:rPr>
      <w:rFonts w:ascii="Symbol" w:hAnsi="Symbol" w:hint="default"/>
    </w:rPr>
  </w:style>
  <w:style w:type="character" w:customStyle="1" w:styleId="onewind3">
    <w:name w:val="onewind3"/>
    <w:basedOn w:val="a0"/>
    <w:rsid w:val="00900AEB"/>
    <w:rPr>
      <w:rFonts w:ascii="Wingdings 3" w:hAnsi="Wingdings 3" w:hint="default"/>
    </w:rPr>
  </w:style>
  <w:style w:type="character" w:customStyle="1" w:styleId="onewind2">
    <w:name w:val="onewind2"/>
    <w:basedOn w:val="a0"/>
    <w:rsid w:val="00900AEB"/>
    <w:rPr>
      <w:rFonts w:ascii="Wingdings 2" w:hAnsi="Wingdings 2" w:hint="default"/>
    </w:rPr>
  </w:style>
  <w:style w:type="character" w:customStyle="1" w:styleId="onewind">
    <w:name w:val="onewind"/>
    <w:basedOn w:val="a0"/>
    <w:rsid w:val="00900AEB"/>
    <w:rPr>
      <w:rFonts w:ascii="Wingdings" w:hAnsi="Wingdings" w:hint="default"/>
    </w:rPr>
  </w:style>
  <w:style w:type="character" w:customStyle="1" w:styleId="rednoun">
    <w:name w:val="rednoun"/>
    <w:basedOn w:val="a0"/>
    <w:rsid w:val="00900AEB"/>
  </w:style>
  <w:style w:type="character" w:customStyle="1" w:styleId="post">
    <w:name w:val="post"/>
    <w:basedOn w:val="a0"/>
    <w:rsid w:val="00900A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00A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00AE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00AE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00AEB"/>
    <w:rPr>
      <w:rFonts w:ascii="Arial" w:hAnsi="Arial" w:cs="Arial" w:hint="default"/>
    </w:rPr>
  </w:style>
  <w:style w:type="table" w:customStyle="1" w:styleId="tablencpi">
    <w:name w:val="tablencpi"/>
    <w:basedOn w:val="a1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0AEB"/>
    <w:pPr>
      <w:tabs>
        <w:tab w:val="center" w:pos="4677"/>
        <w:tab w:val="right" w:pos="9355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AEB"/>
  </w:style>
  <w:style w:type="paragraph" w:styleId="a7">
    <w:name w:val="footer"/>
    <w:basedOn w:val="a"/>
    <w:link w:val="a8"/>
    <w:uiPriority w:val="99"/>
    <w:semiHidden/>
    <w:unhideWhenUsed/>
    <w:rsid w:val="00900AEB"/>
    <w:pPr>
      <w:tabs>
        <w:tab w:val="center" w:pos="4677"/>
        <w:tab w:val="right" w:pos="9355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AEB"/>
  </w:style>
  <w:style w:type="character" w:styleId="a9">
    <w:name w:val="page number"/>
    <w:basedOn w:val="a0"/>
    <w:uiPriority w:val="99"/>
    <w:semiHidden/>
    <w:unhideWhenUsed/>
    <w:rsid w:val="00900AEB"/>
  </w:style>
  <w:style w:type="table" w:customStyle="1" w:styleId="11">
    <w:name w:val="Сетка таблицы1"/>
    <w:basedOn w:val="a1"/>
    <w:next w:val="aa"/>
    <w:uiPriority w:val="59"/>
    <w:rsid w:val="00900AEB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b"/>
    <w:link w:val="ac"/>
    <w:uiPriority w:val="99"/>
    <w:semiHidden/>
    <w:unhideWhenUsed/>
    <w:rsid w:val="00900AEB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2"/>
    <w:uiPriority w:val="99"/>
    <w:semiHidden/>
    <w:rsid w:val="00900A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13"/>
    <w:uiPriority w:val="99"/>
    <w:semiHidden/>
    <w:unhideWhenUsed/>
    <w:rsid w:val="00900AE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90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AEB"/>
  </w:style>
  <w:style w:type="character" w:styleId="a3">
    <w:name w:val="Hyperlink"/>
    <w:basedOn w:val="a0"/>
    <w:uiPriority w:val="99"/>
    <w:semiHidden/>
    <w:unhideWhenUsed/>
    <w:rsid w:val="00900AE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00AEB"/>
    <w:rPr>
      <w:color w:val="154C94"/>
      <w:u w:val="single"/>
    </w:rPr>
  </w:style>
  <w:style w:type="paragraph" w:customStyle="1" w:styleId="part">
    <w:name w:val="part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00AEB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00AEB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00AEB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00AEB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0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0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00AEB"/>
    <w:pPr>
      <w:spacing w:after="28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900AEB"/>
    <w:pPr>
      <w:ind w:firstLine="567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00AE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0AEB"/>
    <w:pPr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00AEB"/>
    <w:pPr>
      <w:spacing w:before="24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900AEB"/>
    <w:pPr>
      <w:spacing w:after="1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900AEB"/>
    <w:pPr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00AEB"/>
    <w:pPr>
      <w:jc w:val="lef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00A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00AEB"/>
    <w:pPr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900AEB"/>
    <w:pPr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900AEB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00AEB"/>
    <w:pPr>
      <w:ind w:left="102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00AEB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00AEB"/>
    <w:pPr>
      <w:spacing w:after="28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900AEB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00AEB"/>
    <w:pPr>
      <w:spacing w:after="1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0AEB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00AEB"/>
    <w:pPr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00AEB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0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00AE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00AEB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00AEB"/>
    <w:pPr>
      <w:spacing w:before="120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00AEB"/>
    <w:pPr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00AEB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00AEB"/>
    <w:pPr>
      <w:jc w:val="lef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00AEB"/>
    <w:pPr>
      <w:spacing w:before="240" w:after="240"/>
      <w:ind w:firstLine="567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00AEB"/>
    <w:pPr>
      <w:spacing w:before="240" w:after="240"/>
      <w:ind w:firstLine="567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00AEB"/>
    <w:pPr>
      <w:ind w:left="1134" w:hanging="1134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900AEB"/>
    <w:pPr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00AEB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00AEB"/>
    <w:pPr>
      <w:spacing w:before="240" w:after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00AEB"/>
    <w:pPr>
      <w:ind w:left="510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00AEB"/>
    <w:pPr>
      <w:ind w:left="283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0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00A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00AEB"/>
    <w:pPr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00AEB"/>
    <w:pPr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00AEB"/>
    <w:pPr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0AE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00A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0AE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00AE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00A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0AE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00AE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00AE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00AEB"/>
    <w:rPr>
      <w:rFonts w:ascii="Symbol" w:hAnsi="Symbol" w:hint="default"/>
    </w:rPr>
  </w:style>
  <w:style w:type="character" w:customStyle="1" w:styleId="onewind3">
    <w:name w:val="onewind3"/>
    <w:basedOn w:val="a0"/>
    <w:rsid w:val="00900AEB"/>
    <w:rPr>
      <w:rFonts w:ascii="Wingdings 3" w:hAnsi="Wingdings 3" w:hint="default"/>
    </w:rPr>
  </w:style>
  <w:style w:type="character" w:customStyle="1" w:styleId="onewind2">
    <w:name w:val="onewind2"/>
    <w:basedOn w:val="a0"/>
    <w:rsid w:val="00900AEB"/>
    <w:rPr>
      <w:rFonts w:ascii="Wingdings 2" w:hAnsi="Wingdings 2" w:hint="default"/>
    </w:rPr>
  </w:style>
  <w:style w:type="character" w:customStyle="1" w:styleId="onewind">
    <w:name w:val="onewind"/>
    <w:basedOn w:val="a0"/>
    <w:rsid w:val="00900AEB"/>
    <w:rPr>
      <w:rFonts w:ascii="Wingdings" w:hAnsi="Wingdings" w:hint="default"/>
    </w:rPr>
  </w:style>
  <w:style w:type="character" w:customStyle="1" w:styleId="rednoun">
    <w:name w:val="rednoun"/>
    <w:basedOn w:val="a0"/>
    <w:rsid w:val="00900AEB"/>
  </w:style>
  <w:style w:type="character" w:customStyle="1" w:styleId="post">
    <w:name w:val="post"/>
    <w:basedOn w:val="a0"/>
    <w:rsid w:val="00900A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00A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00AE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00AE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00AEB"/>
    <w:rPr>
      <w:rFonts w:ascii="Arial" w:hAnsi="Arial" w:cs="Arial" w:hint="default"/>
    </w:rPr>
  </w:style>
  <w:style w:type="table" w:customStyle="1" w:styleId="tablencpi">
    <w:name w:val="tablencpi"/>
    <w:basedOn w:val="a1"/>
    <w:rsid w:val="00900A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0AEB"/>
    <w:pPr>
      <w:tabs>
        <w:tab w:val="center" w:pos="4677"/>
        <w:tab w:val="right" w:pos="9355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AEB"/>
  </w:style>
  <w:style w:type="paragraph" w:styleId="a7">
    <w:name w:val="footer"/>
    <w:basedOn w:val="a"/>
    <w:link w:val="a8"/>
    <w:uiPriority w:val="99"/>
    <w:semiHidden/>
    <w:unhideWhenUsed/>
    <w:rsid w:val="00900AEB"/>
    <w:pPr>
      <w:tabs>
        <w:tab w:val="center" w:pos="4677"/>
        <w:tab w:val="right" w:pos="9355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AEB"/>
  </w:style>
  <w:style w:type="character" w:styleId="a9">
    <w:name w:val="page number"/>
    <w:basedOn w:val="a0"/>
    <w:uiPriority w:val="99"/>
    <w:semiHidden/>
    <w:unhideWhenUsed/>
    <w:rsid w:val="00900AEB"/>
  </w:style>
  <w:style w:type="table" w:customStyle="1" w:styleId="11">
    <w:name w:val="Сетка таблицы1"/>
    <w:basedOn w:val="a1"/>
    <w:next w:val="aa"/>
    <w:uiPriority w:val="59"/>
    <w:rsid w:val="00900AEB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b"/>
    <w:link w:val="ac"/>
    <w:uiPriority w:val="99"/>
    <w:semiHidden/>
    <w:unhideWhenUsed/>
    <w:rsid w:val="00900AEB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2"/>
    <w:uiPriority w:val="99"/>
    <w:semiHidden/>
    <w:rsid w:val="00900A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13"/>
    <w:uiPriority w:val="99"/>
    <w:semiHidden/>
    <w:unhideWhenUsed/>
    <w:rsid w:val="00900AE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90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12645</Words>
  <Characters>72081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Нач_ЗАГС</dc:creator>
  <cp:keywords/>
  <dc:description/>
  <cp:lastModifiedBy>Нач_ЗАГС</cp:lastModifiedBy>
  <cp:revision>7</cp:revision>
  <dcterms:created xsi:type="dcterms:W3CDTF">2019-01-31T13:47:00Z</dcterms:created>
  <dcterms:modified xsi:type="dcterms:W3CDTF">2020-07-08T06:53:00Z</dcterms:modified>
</cp:coreProperties>
</file>